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07A24A43" w:rsidP="07A24A43" w:rsidRDefault="07A24A43" w14:paraId="7FB3674F" w14:textId="51EE6AE2">
      <w:pPr>
        <w:pStyle w:val="Normal"/>
      </w:pPr>
      <w:r>
        <w:drawing>
          <wp:inline wp14:editId="61048CE1" wp14:anchorId="5E5DB63F">
            <wp:extent cx="5739765" cy="7426112"/>
            <wp:effectExtent l="0" t="0" r="0" b="0"/>
            <wp:docPr id="17271837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8ab55a66f249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74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4FE7E29"/>
    <w:rsid w:val="07A24A43"/>
    <w:rsid w:val="1775C267"/>
    <w:rsid w:val="42B12EBB"/>
    <w:rsid w:val="64FE7E29"/>
    <w:rsid w:val="6C46F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E7E29"/>
  <w15:chartTrackingRefBased/>
  <w15:docId w15:val="{480F687D-4776-414A-BC17-29907B1A8A3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4.png" Id="R018ab55a66f249b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2022-09-22T01:47:40.8585426Z</dcterms:created>
  <dcterms:modified xsi:type="dcterms:W3CDTF">2022-09-26T19:51:27.3147921Z</dcterms:modified>
  <dc:creator>James Bollmeier</dc:creator>
  <lastModifiedBy>James Bollmeier</lastModifiedBy>
</coreProperties>
</file>